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40CED" w14:textId="0765C43C" w:rsidR="00463BD2" w:rsidRPr="00C80823" w:rsidRDefault="00033FB6" w:rsidP="00463BD2">
      <w:pPr>
        <w:rPr>
          <w:rFonts w:ascii="Arial" w:hAnsi="Arial" w:cs="Arial"/>
          <w:b/>
          <w:bCs/>
          <w:sz w:val="20"/>
          <w:szCs w:val="20"/>
          <w:lang w:val="de-DE"/>
        </w:rPr>
      </w:pPr>
      <w:r w:rsidRPr="00DE574F">
        <w:rPr>
          <w:noProof/>
        </w:rPr>
        <w:drawing>
          <wp:anchor distT="0" distB="0" distL="114300" distR="114300" simplePos="0" relativeHeight="251658241" behindDoc="0" locked="0" layoutInCell="1" allowOverlap="1" wp14:anchorId="1B0F2F1B" wp14:editId="063A774C">
            <wp:simplePos x="0" y="0"/>
            <wp:positionH relativeFrom="margin">
              <wp:align>right</wp:align>
            </wp:positionH>
            <wp:positionV relativeFrom="margin">
              <wp:posOffset>266065</wp:posOffset>
            </wp:positionV>
            <wp:extent cx="6210300" cy="3054350"/>
            <wp:effectExtent l="0" t="0" r="0" b="0"/>
            <wp:wrapSquare wrapText="bothSides"/>
            <wp:docPr id="1" name="Grafik 1" descr="Ein Bild, das Text, Gebäude, draußen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Gebäude, draußen, Schild enthält.&#10;&#10;Automatisch generierte Beschreibu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DDF9A" w14:textId="2FF93B54" w:rsidR="00033FB6" w:rsidRDefault="00033FB6" w:rsidP="00415E08">
      <w:pPr>
        <w:rPr>
          <w:rFonts w:ascii="Arial" w:hAnsi="Arial" w:cs="Arial"/>
          <w:b/>
          <w:bCs/>
          <w:sz w:val="20"/>
          <w:szCs w:val="20"/>
          <w:lang w:val="de-DE"/>
        </w:rPr>
      </w:pPr>
    </w:p>
    <w:p w14:paraId="48EE03E8" w14:textId="453F740E" w:rsidR="00D32472" w:rsidRDefault="00630967" w:rsidP="00630967">
      <w:pPr>
        <w:rPr>
          <w:rFonts w:ascii="Arial" w:hAnsi="Arial" w:cs="Arial"/>
          <w:b/>
          <w:bCs/>
          <w:sz w:val="20"/>
          <w:szCs w:val="20"/>
          <w:lang w:val="de-DE"/>
        </w:rPr>
      </w:pPr>
      <w:r w:rsidRPr="00630967">
        <w:rPr>
          <w:rFonts w:ascii="Arial" w:hAnsi="Arial" w:cs="Arial"/>
          <w:b/>
          <w:bCs/>
          <w:sz w:val="20"/>
          <w:szCs w:val="20"/>
          <w:lang w:val="de-DE"/>
        </w:rPr>
        <w:t>Montag</w:t>
      </w:r>
      <w:r>
        <w:rPr>
          <w:rFonts w:ascii="Arial" w:hAnsi="Arial" w:cs="Arial"/>
          <w:b/>
          <w:bCs/>
          <w:sz w:val="20"/>
          <w:szCs w:val="20"/>
          <w:lang w:val="de-DE"/>
        </w:rPr>
        <w:t xml:space="preserve">abend, </w:t>
      </w:r>
      <w:r w:rsidRPr="00630967">
        <w:rPr>
          <w:rFonts w:ascii="Arial" w:hAnsi="Arial" w:cs="Arial"/>
          <w:b/>
          <w:bCs/>
          <w:sz w:val="20"/>
          <w:szCs w:val="20"/>
          <w:lang w:val="de-DE"/>
        </w:rPr>
        <w:t xml:space="preserve">29. Juni </w:t>
      </w:r>
      <w:r>
        <w:rPr>
          <w:rFonts w:ascii="Arial" w:hAnsi="Arial" w:cs="Arial"/>
          <w:b/>
          <w:bCs/>
          <w:sz w:val="20"/>
          <w:szCs w:val="20"/>
          <w:lang w:val="de-DE"/>
        </w:rPr>
        <w:t xml:space="preserve">2026 Start mit den Abendessen um 18.15 Uhr </w:t>
      </w:r>
      <w:r w:rsidR="00D32472">
        <w:rPr>
          <w:rFonts w:ascii="Arial" w:hAnsi="Arial" w:cs="Arial"/>
          <w:b/>
          <w:bCs/>
          <w:sz w:val="20"/>
          <w:szCs w:val="20"/>
          <w:lang w:val="de-DE"/>
        </w:rPr>
        <w:t>–</w:t>
      </w:r>
      <w:r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</w:p>
    <w:p w14:paraId="18B6A086" w14:textId="5D84C107" w:rsidR="00415E08" w:rsidRPr="00630967" w:rsidRDefault="00630967" w:rsidP="00630967">
      <w:pPr>
        <w:rPr>
          <w:rFonts w:ascii="Arial" w:hAnsi="Arial" w:cs="Arial"/>
          <w:b/>
          <w:bCs/>
          <w:sz w:val="20"/>
          <w:szCs w:val="20"/>
          <w:lang w:val="de-DE"/>
        </w:rPr>
      </w:pPr>
      <w:r>
        <w:rPr>
          <w:rFonts w:ascii="Arial" w:hAnsi="Arial" w:cs="Arial"/>
          <w:b/>
          <w:bCs/>
          <w:sz w:val="20"/>
          <w:szCs w:val="20"/>
          <w:lang w:val="de-DE"/>
        </w:rPr>
        <w:t>Sonntag, 5. Juli 2026 nach dem Morgenessen</w:t>
      </w:r>
    </w:p>
    <w:p w14:paraId="3138E78F" w14:textId="77777777" w:rsidR="00415E08" w:rsidRPr="00630967" w:rsidRDefault="00415E08" w:rsidP="00415E08">
      <w:pPr>
        <w:rPr>
          <w:rFonts w:ascii="Arial" w:hAnsi="Arial" w:cs="Arial"/>
          <w:sz w:val="20"/>
          <w:szCs w:val="20"/>
          <w:lang w:val="de-DE"/>
        </w:rPr>
      </w:pPr>
    </w:p>
    <w:p w14:paraId="6CC8F522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>Gestaltung der Wandertage</w:t>
      </w:r>
    </w:p>
    <w:p w14:paraId="70945BB6" w14:textId="2216FC8A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 xml:space="preserve">3 bis 4 Stunden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geplante reine Wanderzeit. Wir starten jeweils den Weg mit</w:t>
      </w:r>
      <w:r>
        <w:rPr>
          <w:rFonts w:ascii="Arial" w:hAnsi="Arial" w:cs="Arial"/>
          <w:sz w:val="20"/>
          <w:szCs w:val="20"/>
          <w14:ligatures w14:val="standardContextual"/>
        </w:rPr>
        <w:t xml:space="preserve">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einem Impuls, gehen eine Wegstrecke in Stille und schärfen dabei unsere Sinne.</w:t>
      </w:r>
    </w:p>
    <w:p w14:paraId="50FA0A79" w14:textId="18AD88A5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>
        <w:rPr>
          <w:rFonts w:ascii="Arial" w:hAnsi="Arial" w:cs="Arial"/>
          <w:b/>
          <w:bCs/>
          <w:sz w:val="20"/>
          <w:szCs w:val="20"/>
          <w14:ligatures w14:val="standardContextual"/>
        </w:rPr>
        <w:t>A</w:t>
      </w: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 xml:space="preserve">b ca. 15.30 Uhr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Rückkehr von der Wanderung. Zeit zum Nachkosten: Ausruhen,</w:t>
      </w:r>
      <w:r>
        <w:rPr>
          <w:rFonts w:ascii="Arial" w:hAnsi="Arial" w:cs="Arial"/>
          <w:sz w:val="20"/>
          <w:szCs w:val="20"/>
          <w14:ligatures w14:val="standardContextual"/>
        </w:rPr>
        <w:t xml:space="preserve">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Erlebtes notieren etc.</w:t>
      </w:r>
    </w:p>
    <w:p w14:paraId="42F32041" w14:textId="2CB054A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 xml:space="preserve">Nach dem Abendessen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gemeinsamer Rückblick auf den Tag im wunderschönen</w:t>
      </w:r>
      <w:r>
        <w:rPr>
          <w:rFonts w:ascii="Arial" w:hAnsi="Arial" w:cs="Arial"/>
          <w:sz w:val="20"/>
          <w:szCs w:val="20"/>
          <w14:ligatures w14:val="standardContextual"/>
        </w:rPr>
        <w:t xml:space="preserve">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Park vom Hotel Haus Schönstatt.</w:t>
      </w:r>
    </w:p>
    <w:p w14:paraId="7E88993D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 xml:space="preserve">Zum Abschluss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der Woche feiern wir miteinander einen Gottesdienst.</w:t>
      </w:r>
    </w:p>
    <w:p w14:paraId="3CDC67D4" w14:textId="77777777" w:rsid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</w:p>
    <w:p w14:paraId="596BA56E" w14:textId="04293B81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>Wanderbegleitung</w:t>
      </w:r>
    </w:p>
    <w:p w14:paraId="11B658F0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sz w:val="20"/>
          <w:szCs w:val="20"/>
          <w14:ligatures w14:val="standardContextual"/>
        </w:rPr>
        <w:t>Marcel Schwestermann, Naters VS und Pfarrer Roland Eigenmann, Quarten SG</w:t>
      </w:r>
    </w:p>
    <w:p w14:paraId="7502DBD0" w14:textId="77777777" w:rsid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</w:p>
    <w:p w14:paraId="28CC2E5C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>Ort</w:t>
      </w:r>
    </w:p>
    <w:p w14:paraId="3C1B4C26" w14:textId="5CF6CCE9" w:rsid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sz w:val="20"/>
          <w:szCs w:val="20"/>
          <w14:ligatures w14:val="standardContextual"/>
        </w:rPr>
        <w:t xml:space="preserve">Familien- und Seminarhotel, Haus Schönstatt, </w:t>
      </w:r>
      <w:r w:rsidR="00D32472">
        <w:rPr>
          <w:rFonts w:ascii="Arial" w:hAnsi="Arial" w:cs="Arial"/>
          <w:sz w:val="20"/>
          <w:szCs w:val="20"/>
          <w14:ligatures w14:val="standardContextual"/>
        </w:rPr>
        <w:t xml:space="preserve">Kettelerstrasse 27, 3900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Brig</w:t>
      </w:r>
      <w:r w:rsidR="00D32472">
        <w:rPr>
          <w:rFonts w:ascii="Arial" w:hAnsi="Arial" w:cs="Arial"/>
          <w:sz w:val="20"/>
          <w:szCs w:val="20"/>
          <w14:ligatures w14:val="standardContextual"/>
        </w:rPr>
        <w:t xml:space="preserve">; </w:t>
      </w:r>
      <w:hyperlink r:id="rId6" w:history="1">
        <w:r w:rsidR="00D32472" w:rsidRPr="0011333C">
          <w:rPr>
            <w:rStyle w:val="Hyperlink"/>
            <w:rFonts w:ascii="Arial" w:hAnsi="Arial" w:cs="Arial"/>
            <w:sz w:val="20"/>
            <w:szCs w:val="20"/>
            <w14:ligatures w14:val="standardContextual"/>
          </w:rPr>
          <w:t>www.haus-schoenstatt.ch</w:t>
        </w:r>
      </w:hyperlink>
      <w:r w:rsidR="00D32472">
        <w:rPr>
          <w:rFonts w:ascii="Arial" w:hAnsi="Arial" w:cs="Arial"/>
          <w:sz w:val="20"/>
          <w:szCs w:val="20"/>
          <w14:ligatures w14:val="standardContextual"/>
        </w:rPr>
        <w:t xml:space="preserve">; </w:t>
      </w:r>
    </w:p>
    <w:p w14:paraId="69A76349" w14:textId="77777777" w:rsidR="00D32472" w:rsidRPr="00630967" w:rsidRDefault="00D32472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</w:p>
    <w:p w14:paraId="7E4527A4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>Kosten</w:t>
      </w:r>
    </w:p>
    <w:p w14:paraId="3E0EB69D" w14:textId="77777777" w:rsidR="00630967" w:rsidRPr="0079737B" w:rsidRDefault="00630967" w:rsidP="0063096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  <w14:ligatures w14:val="standardContextual"/>
        </w:rPr>
      </w:pPr>
      <w:r w:rsidRPr="00AD26C3">
        <w:rPr>
          <w:rFonts w:ascii="Arial" w:hAnsi="Arial" w:cs="Arial"/>
          <w:i/>
          <w:iCs/>
          <w:sz w:val="20"/>
          <w:szCs w:val="20"/>
          <w:highlight w:val="yellow"/>
          <w14:ligatures w14:val="standardContextual"/>
        </w:rPr>
        <w:t>6x Übernachtung incl. Frühstück und Kurtaxe</w:t>
      </w:r>
    </w:p>
    <w:p w14:paraId="55807E93" w14:textId="4FEF9372" w:rsidR="00630967" w:rsidRPr="00760CEE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highlight w:val="yellow"/>
          <w14:ligatures w14:val="standardContextual"/>
        </w:rPr>
      </w:pPr>
      <w:r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 xml:space="preserve">Einzelzimmer </w:t>
      </w:r>
      <w:r w:rsidR="00D32472"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ab/>
      </w:r>
      <w:r w:rsidR="00D32472"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ab/>
      </w:r>
      <w:r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 xml:space="preserve">CHF </w:t>
      </w:r>
      <w:r w:rsidR="008E0B94"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>510.--</w:t>
      </w:r>
    </w:p>
    <w:p w14:paraId="3D84A991" w14:textId="22CB96AA" w:rsidR="00630967" w:rsidRPr="0079737B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 xml:space="preserve">Doppelzimmer </w:t>
      </w:r>
      <w:r w:rsidR="00D32472"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ab/>
      </w:r>
      <w:r w:rsidR="00D32472"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ab/>
      </w:r>
      <w:r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>CHF 4</w:t>
      </w:r>
      <w:r w:rsidR="008E0B94"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>54</w:t>
      </w:r>
      <w:r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>.- pro Person</w:t>
      </w:r>
    </w:p>
    <w:p w14:paraId="56102313" w14:textId="77777777" w:rsidR="00D32472" w:rsidRPr="00630967" w:rsidRDefault="00D32472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</w:p>
    <w:p w14:paraId="2569E330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>Bezahlung vor Ort:</w:t>
      </w:r>
    </w:p>
    <w:p w14:paraId="6A3D7529" w14:textId="63D5B84A" w:rsidR="00630967" w:rsidRPr="00630967" w:rsidRDefault="00AD26C3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>
        <w:rPr>
          <w:rFonts w:ascii="Arial" w:hAnsi="Arial" w:cs="Arial"/>
          <w:sz w:val="20"/>
          <w:szCs w:val="20"/>
          <w:highlight w:val="cyan"/>
          <w14:ligatures w14:val="standardContextual"/>
        </w:rPr>
        <w:t xml:space="preserve">Zusätzlich </w:t>
      </w:r>
      <w:r w:rsidR="00630967" w:rsidRPr="00AD26C3">
        <w:rPr>
          <w:rFonts w:ascii="Arial" w:hAnsi="Arial" w:cs="Arial"/>
          <w:sz w:val="20"/>
          <w:szCs w:val="20"/>
          <w:highlight w:val="cyan"/>
          <w14:ligatures w14:val="standardContextual"/>
        </w:rPr>
        <w:t xml:space="preserve">Preis pro Mahlzeit CHF </w:t>
      </w:r>
      <w:r w:rsidR="008E0B94" w:rsidRPr="00AD26C3">
        <w:rPr>
          <w:rFonts w:ascii="Arial" w:hAnsi="Arial" w:cs="Arial"/>
          <w:sz w:val="20"/>
          <w:szCs w:val="20"/>
          <w:highlight w:val="cyan"/>
          <w14:ligatures w14:val="standardContextual"/>
        </w:rPr>
        <w:t>31.</w:t>
      </w:r>
      <w:r>
        <w:rPr>
          <w:rFonts w:ascii="Arial" w:hAnsi="Arial" w:cs="Arial"/>
          <w:sz w:val="20"/>
          <w:szCs w:val="20"/>
          <w:highlight w:val="cyan"/>
          <w14:ligatures w14:val="standardContextual"/>
        </w:rPr>
        <w:t xml:space="preserve">—(Abendessen)  </w:t>
      </w:r>
      <w:r w:rsidR="00630967" w:rsidRPr="00630967">
        <w:rPr>
          <w:rFonts w:ascii="Arial" w:hAnsi="Arial" w:cs="Arial"/>
          <w:sz w:val="20"/>
          <w:szCs w:val="20"/>
          <w14:ligatures w14:val="standardContextual"/>
        </w:rPr>
        <w:t xml:space="preserve">Lunchpaket für unterwegs CHF </w:t>
      </w:r>
      <w:r w:rsidR="008E0B94">
        <w:rPr>
          <w:rFonts w:ascii="Arial" w:hAnsi="Arial" w:cs="Arial"/>
          <w:sz w:val="20"/>
          <w:szCs w:val="20"/>
          <w14:ligatures w14:val="standardContextual"/>
        </w:rPr>
        <w:t>19.--</w:t>
      </w:r>
    </w:p>
    <w:p w14:paraId="5D24DEC1" w14:textId="72B76255" w:rsid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sz w:val="20"/>
          <w:szCs w:val="20"/>
          <w14:ligatures w14:val="standardContextual"/>
        </w:rPr>
        <w:t>(zusätzliche Kosten für öffentliche Verkehrsmittel: z.B. Bergbahnen.</w:t>
      </w:r>
      <w:r w:rsidR="00D32472">
        <w:rPr>
          <w:rFonts w:ascii="Arial" w:hAnsi="Arial" w:cs="Arial"/>
          <w:sz w:val="20"/>
          <w:szCs w:val="20"/>
          <w14:ligatures w14:val="standardContextual"/>
        </w:rPr>
        <w:t xml:space="preserve"> </w:t>
      </w:r>
      <w:r w:rsidRPr="00630967">
        <w:rPr>
          <w:rFonts w:ascii="Arial" w:hAnsi="Arial" w:cs="Arial"/>
          <w:sz w:val="20"/>
          <w:szCs w:val="20"/>
          <w14:ligatures w14:val="standardContextual"/>
        </w:rPr>
        <w:t>Wanderbegleitung inklusiv)</w:t>
      </w:r>
    </w:p>
    <w:p w14:paraId="00444A6C" w14:textId="77777777" w:rsidR="00D32472" w:rsidRPr="00630967" w:rsidRDefault="00D32472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</w:p>
    <w:p w14:paraId="6A826B80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b/>
          <w:bCs/>
          <w:sz w:val="20"/>
          <w:szCs w:val="20"/>
          <w14:ligatures w14:val="standardContextual"/>
        </w:rPr>
        <w:t>Anmeldung bis 15. Mai 2025</w:t>
      </w:r>
    </w:p>
    <w:p w14:paraId="28630217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sz w:val="20"/>
          <w:szCs w:val="20"/>
          <w14:ligatures w14:val="standardContextual"/>
        </w:rPr>
        <w:t>Bei Pfarrer Roland Eigenmann, Josef-</w:t>
      </w:r>
      <w:proofErr w:type="spellStart"/>
      <w:r w:rsidRPr="00630967">
        <w:rPr>
          <w:rFonts w:ascii="Arial" w:hAnsi="Arial" w:cs="Arial"/>
          <w:sz w:val="20"/>
          <w:szCs w:val="20"/>
          <w14:ligatures w14:val="standardContextual"/>
        </w:rPr>
        <w:t>Kentenich</w:t>
      </w:r>
      <w:proofErr w:type="spellEnd"/>
      <w:r w:rsidRPr="00630967">
        <w:rPr>
          <w:rFonts w:ascii="Arial" w:hAnsi="Arial" w:cs="Arial"/>
          <w:sz w:val="20"/>
          <w:szCs w:val="20"/>
          <w14:ligatures w14:val="standardContextual"/>
        </w:rPr>
        <w:t>-Weg 1, 8883 Quarten SG</w:t>
      </w:r>
    </w:p>
    <w:p w14:paraId="7953F81B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sz w:val="20"/>
          <w:szCs w:val="20"/>
          <w14:ligatures w14:val="standardContextual"/>
        </w:rPr>
        <w:t>roland.eigenmann@outlook.com / Tel. 079 507 19 37</w:t>
      </w:r>
    </w:p>
    <w:p w14:paraId="25621627" w14:textId="77777777" w:rsidR="00630967" w:rsidRPr="00760CEE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highlight w:val="yellow"/>
          <w14:ligatures w14:val="standardContextual"/>
        </w:rPr>
      </w:pPr>
      <w:r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>Für die Unterkunft/Verpflegung: info@haus-schoenstatt.ch oder</w:t>
      </w:r>
    </w:p>
    <w:p w14:paraId="3EF890D6" w14:textId="77777777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760CEE">
        <w:rPr>
          <w:rFonts w:ascii="Arial" w:hAnsi="Arial" w:cs="Arial"/>
          <w:sz w:val="20"/>
          <w:szCs w:val="20"/>
          <w:highlight w:val="yellow"/>
          <w14:ligatures w14:val="standardContextual"/>
        </w:rPr>
        <w:t>Tel. 027 921 16 68 mit Hinweis: Wanderwoche Pfarrer Roland Eigenmann</w:t>
      </w:r>
    </w:p>
    <w:p w14:paraId="2C6AAB8E" w14:textId="77777777" w:rsidR="00766075" w:rsidRDefault="00766075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>
        <w:rPr>
          <w:rFonts w:ascii="Arial" w:hAnsi="Arial" w:cs="Arial"/>
          <w:sz w:val="20"/>
          <w:szCs w:val="20"/>
          <w14:ligatures w14:val="standardContextual"/>
        </w:rPr>
        <w:t>Versicherung: Unfall/Krankheit ist Sache der Teilnehmenden</w:t>
      </w:r>
    </w:p>
    <w:p w14:paraId="60D94432" w14:textId="39B9EA9F" w:rsidR="00630967" w:rsidRPr="00630967" w:rsidRDefault="00630967" w:rsidP="0063096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sz w:val="20"/>
          <w:szCs w:val="20"/>
          <w14:ligatures w14:val="standardContextual"/>
        </w:rPr>
        <w:t>Das detaillierte Programm erhalten Sie nach der Anmeldung.</w:t>
      </w:r>
    </w:p>
    <w:p w14:paraId="1824A60B" w14:textId="515D4D14" w:rsidR="00217319" w:rsidRPr="00630967" w:rsidRDefault="00630967" w:rsidP="00630967">
      <w:pPr>
        <w:rPr>
          <w:rFonts w:ascii="Arial" w:hAnsi="Arial" w:cs="Arial"/>
          <w:sz w:val="20"/>
          <w:szCs w:val="20"/>
          <w14:ligatures w14:val="standardContextual"/>
        </w:rPr>
      </w:pPr>
      <w:r w:rsidRPr="00630967">
        <w:rPr>
          <w:rFonts w:ascii="Arial" w:hAnsi="Arial" w:cs="Arial"/>
          <w:sz w:val="20"/>
          <w:szCs w:val="20"/>
          <w14:ligatures w14:val="standardContextual"/>
        </w:rPr>
        <w:t xml:space="preserve">Teilnehmerzahl: </w:t>
      </w:r>
      <w:r w:rsidR="00C81DC7">
        <w:rPr>
          <w:rFonts w:ascii="Arial" w:hAnsi="Arial" w:cs="Arial"/>
          <w:sz w:val="20"/>
          <w:szCs w:val="20"/>
          <w14:ligatures w14:val="standardContextual"/>
        </w:rPr>
        <w:t>10-14 Personen</w:t>
      </w:r>
    </w:p>
    <w:p w14:paraId="040ED4D5" w14:textId="77777777" w:rsidR="00630967" w:rsidRPr="00630967" w:rsidRDefault="00630967" w:rsidP="00630967">
      <w:pPr>
        <w:rPr>
          <w:rFonts w:ascii="Arial" w:hAnsi="Arial" w:cs="Arial"/>
          <w:sz w:val="20"/>
          <w:szCs w:val="20"/>
          <w:lang w:val="de-DE"/>
        </w:rPr>
      </w:pPr>
    </w:p>
    <w:p w14:paraId="5CAC4C3A" w14:textId="526FD49E" w:rsidR="00C80823" w:rsidRDefault="003073D7">
      <w:r w:rsidRPr="003073D7">
        <w:rPr>
          <w:noProof/>
        </w:rPr>
        <w:drawing>
          <wp:inline distT="0" distB="0" distL="0" distR="0" wp14:anchorId="273C9907" wp14:editId="31B16FC0">
            <wp:extent cx="6316178" cy="1098550"/>
            <wp:effectExtent l="0" t="0" r="889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3372" cy="110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5FE6" w14:textId="77777777" w:rsidR="00C80823" w:rsidRDefault="00C80823"/>
    <w:p w14:paraId="508C9FF4" w14:textId="1BCB33C7" w:rsidR="00C80823" w:rsidRDefault="00C80823">
      <w:bookmarkStart w:id="0" w:name="_GoBack"/>
      <w:bookmarkEnd w:id="0"/>
    </w:p>
    <w:sectPr w:rsidR="00C80823" w:rsidSect="0099500C">
      <w:pgSz w:w="11906" w:h="16838"/>
      <w:pgMar w:top="426" w:right="1133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66B48"/>
    <w:multiLevelType w:val="hybridMultilevel"/>
    <w:tmpl w:val="D32CB50E"/>
    <w:lvl w:ilvl="0" w:tplc="08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4D423176"/>
    <w:multiLevelType w:val="hybridMultilevel"/>
    <w:tmpl w:val="45BA573C"/>
    <w:lvl w:ilvl="0" w:tplc="02E2DE6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3BD"/>
    <w:rsid w:val="00033FB6"/>
    <w:rsid w:val="00056721"/>
    <w:rsid w:val="001A212E"/>
    <w:rsid w:val="001B6EE2"/>
    <w:rsid w:val="001E0749"/>
    <w:rsid w:val="001E42D0"/>
    <w:rsid w:val="001F70E1"/>
    <w:rsid w:val="00217319"/>
    <w:rsid w:val="002C55C2"/>
    <w:rsid w:val="002F77CC"/>
    <w:rsid w:val="003073D7"/>
    <w:rsid w:val="00366BD4"/>
    <w:rsid w:val="003A436E"/>
    <w:rsid w:val="003B75D3"/>
    <w:rsid w:val="004050C5"/>
    <w:rsid w:val="00406C23"/>
    <w:rsid w:val="00415E08"/>
    <w:rsid w:val="00463BD2"/>
    <w:rsid w:val="004A2296"/>
    <w:rsid w:val="004A3059"/>
    <w:rsid w:val="004C2636"/>
    <w:rsid w:val="005308EC"/>
    <w:rsid w:val="00561FDB"/>
    <w:rsid w:val="00597BC6"/>
    <w:rsid w:val="005C46D7"/>
    <w:rsid w:val="005F0329"/>
    <w:rsid w:val="00630967"/>
    <w:rsid w:val="0068311E"/>
    <w:rsid w:val="00697633"/>
    <w:rsid w:val="006C1403"/>
    <w:rsid w:val="006D430A"/>
    <w:rsid w:val="0072093F"/>
    <w:rsid w:val="00760CEE"/>
    <w:rsid w:val="007611AC"/>
    <w:rsid w:val="00766075"/>
    <w:rsid w:val="0079737B"/>
    <w:rsid w:val="007D2314"/>
    <w:rsid w:val="0081293D"/>
    <w:rsid w:val="008223BD"/>
    <w:rsid w:val="008E0B94"/>
    <w:rsid w:val="0099500C"/>
    <w:rsid w:val="009D4BAB"/>
    <w:rsid w:val="009D62A2"/>
    <w:rsid w:val="009F4B97"/>
    <w:rsid w:val="00A37E92"/>
    <w:rsid w:val="00A4234A"/>
    <w:rsid w:val="00A6313D"/>
    <w:rsid w:val="00AD26C3"/>
    <w:rsid w:val="00AE1E2A"/>
    <w:rsid w:val="00B307A4"/>
    <w:rsid w:val="00B612E7"/>
    <w:rsid w:val="00B95A06"/>
    <w:rsid w:val="00C62687"/>
    <w:rsid w:val="00C80823"/>
    <w:rsid w:val="00C81DC7"/>
    <w:rsid w:val="00CF51D4"/>
    <w:rsid w:val="00CF6FA3"/>
    <w:rsid w:val="00D01AE8"/>
    <w:rsid w:val="00D32472"/>
    <w:rsid w:val="00D53360"/>
    <w:rsid w:val="00D81D20"/>
    <w:rsid w:val="00E01846"/>
    <w:rsid w:val="00E3154A"/>
    <w:rsid w:val="00E4112A"/>
    <w:rsid w:val="00E92AAB"/>
    <w:rsid w:val="00F029F0"/>
    <w:rsid w:val="00F66A54"/>
    <w:rsid w:val="00FB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00E976"/>
  <w15:chartTrackingRefBased/>
  <w15:docId w15:val="{73D5827B-D8C3-4D98-9027-9DD06CC2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63BD2"/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63BD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C26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1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aus-schoenstatt.c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Eigenmann</dc:creator>
  <cp:keywords/>
  <dc:description/>
  <cp:lastModifiedBy>Roland Eigenmann</cp:lastModifiedBy>
  <cp:revision>62</cp:revision>
  <cp:lastPrinted>2024-10-04T06:41:00Z</cp:lastPrinted>
  <dcterms:created xsi:type="dcterms:W3CDTF">2023-10-13T13:48:00Z</dcterms:created>
  <dcterms:modified xsi:type="dcterms:W3CDTF">2026-06-12T03:13:00Z</dcterms:modified>
</cp:coreProperties>
</file>